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D88" w:rsidRDefault="00864D88" w:rsidP="00864D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D8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proofErr w:type="spellStart"/>
      <w:r w:rsidRPr="00864D88">
        <w:rPr>
          <w:rFonts w:ascii="Times New Roman" w:hAnsi="Times New Roman" w:cs="Times New Roman"/>
          <w:b/>
          <w:sz w:val="28"/>
          <w:szCs w:val="28"/>
        </w:rPr>
        <w:t>Заураловской</w:t>
      </w:r>
      <w:proofErr w:type="spellEnd"/>
      <w:r w:rsidRPr="00864D88">
        <w:rPr>
          <w:rFonts w:ascii="Times New Roman" w:hAnsi="Times New Roman" w:cs="Times New Roman"/>
          <w:b/>
          <w:sz w:val="28"/>
          <w:szCs w:val="28"/>
        </w:rPr>
        <w:t xml:space="preserve"> ОШ </w:t>
      </w:r>
    </w:p>
    <w:p w:rsidR="00AA640F" w:rsidRDefault="00864D88" w:rsidP="00864D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D88">
        <w:rPr>
          <w:rFonts w:ascii="Times New Roman" w:hAnsi="Times New Roman" w:cs="Times New Roman"/>
          <w:b/>
          <w:sz w:val="28"/>
          <w:szCs w:val="28"/>
        </w:rPr>
        <w:t>о проведении утренника «Защитники Отечества»</w:t>
      </w:r>
    </w:p>
    <w:p w:rsidR="00864D88" w:rsidRDefault="00864D88" w:rsidP="00864D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D88" w:rsidRDefault="00864D88" w:rsidP="000F00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мая 1992 года президент Казахстана Нурсултан Назарбаев подписал указ о создании национальных вооруженных сил.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4D88" w:rsidRDefault="000F00BF" w:rsidP="000F00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64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преддверии празднования 7 мая, в </w:t>
      </w:r>
      <w:proofErr w:type="spellStart"/>
      <w:r w:rsidR="00864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Заураловской</w:t>
      </w:r>
      <w:proofErr w:type="spellEnd"/>
      <w:r w:rsidR="00864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основной школе, старшей вожатой </w:t>
      </w:r>
      <w:proofErr w:type="spellStart"/>
      <w:r w:rsidR="00864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Нечитайло</w:t>
      </w:r>
      <w:proofErr w:type="spellEnd"/>
      <w:r w:rsidR="00864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М.С., подготовлен и проведен утренник «Защитники Отечества». </w:t>
      </w:r>
    </w:p>
    <w:p w:rsidR="00941CCD" w:rsidRDefault="00941CCD" w:rsidP="00941CC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словами поздравления выступил директор школы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Хамзина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А.Т.</w:t>
      </w:r>
    </w:p>
    <w:p w:rsidR="00864D88" w:rsidRDefault="00864D88" w:rsidP="000F00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проходило в виде викторины и конкурсных заданий среди учащихся 0 – 4 классов. </w:t>
      </w:r>
    </w:p>
    <w:p w:rsidR="000F00BF" w:rsidRDefault="000F00BF" w:rsidP="00864D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справились с заданиями, проявив смекалку, находчивость. Мероприятие прошло весело и задорно. </w:t>
      </w:r>
    </w:p>
    <w:p w:rsidR="000F00BF" w:rsidRDefault="000F00BF" w:rsidP="000F00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завершению мероприятия все участники были награждены грамотами за активное участие. </w:t>
      </w:r>
    </w:p>
    <w:p w:rsidR="00941CCD" w:rsidRDefault="00941CCD" w:rsidP="000F00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CCD" w:rsidRDefault="00941CCD" w:rsidP="000F00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/Фото прилагается/</w:t>
      </w:r>
    </w:p>
    <w:p w:rsidR="00941CCD" w:rsidRDefault="00941CCD" w:rsidP="000F00B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1CCD" w:rsidRDefault="00EA5F05" w:rsidP="000F00BF">
      <w:pPr>
        <w:spacing w:after="0" w:line="240" w:lineRule="auto"/>
        <w:ind w:firstLine="708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 w:rsidRPr="00EA5F0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6750" cy="1924050"/>
            <wp:effectExtent l="0" t="0" r="0" b="0"/>
            <wp:docPr id="1" name="Рисунок 1" descr="C:\Users\админ\Desktop\планы\Camera\20180505_12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ланы\Camera\20180505_124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34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="0067534E" w:rsidRPr="0067534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C502574" wp14:editId="29B9E0D5">
            <wp:extent cx="2990181" cy="1915160"/>
            <wp:effectExtent l="0" t="0" r="1270" b="8890"/>
            <wp:docPr id="2" name="Рисунок 2" descr="C:\Users\админ\Desktop\планы\Camera\20180505_12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ланы\Camera\20180505_124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81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4E" w:rsidRDefault="0067534E" w:rsidP="000F00BF">
      <w:pPr>
        <w:spacing w:after="0" w:line="240" w:lineRule="auto"/>
        <w:ind w:firstLine="708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67534E" w:rsidRDefault="0067534E" w:rsidP="000F00BF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534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3875" cy="1838325"/>
            <wp:effectExtent l="0" t="0" r="3175" b="9525"/>
            <wp:docPr id="3" name="Рисунок 3" descr="C:\Users\админ\Desktop\планы\Camera\20180505_1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ланы\Camera\20180505_125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67534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9750" cy="1847850"/>
            <wp:effectExtent l="0" t="0" r="6350" b="0"/>
            <wp:docPr id="4" name="Рисунок 4" descr="C:\Users\админ\Desktop\планы\Camera\20180505_1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ланы\Camera\20180505_13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9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4E" w:rsidRDefault="0067534E" w:rsidP="000F00BF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534E" w:rsidRDefault="0067534E" w:rsidP="000F00BF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534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86075" cy="2080260"/>
            <wp:effectExtent l="0" t="0" r="9525" b="0"/>
            <wp:docPr id="6" name="Рисунок 6" descr="C:\Users\админ\Desktop\планы\Camera\20180505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ланы\Camera\20180505_130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" r="22812"/>
                    <a:stretch/>
                  </pic:blipFill>
                  <pic:spPr bwMode="auto">
                    <a:xfrm>
                      <a:off x="0" y="0"/>
                      <a:ext cx="2889172" cy="20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</w:t>
      </w:r>
      <w:r w:rsidRPr="0067534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2875" cy="2066925"/>
            <wp:effectExtent l="0" t="0" r="3175" b="9525"/>
            <wp:docPr id="7" name="Рисунок 7" descr="C:\Users\админ\Desktop\планы\Camera\20180505_1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ланы\Camera\20180505_13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4E" w:rsidRDefault="0067534E" w:rsidP="000F00BF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67534E" w:rsidRPr="006E24CF" w:rsidRDefault="0067534E" w:rsidP="000F00BF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64D88" w:rsidRPr="00864D88" w:rsidRDefault="00E1299F" w:rsidP="00864D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вожатая: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Нечитайло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 </w:t>
      </w:r>
      <w:bookmarkStart w:id="0" w:name="_GoBack"/>
      <w:bookmarkEnd w:id="0"/>
    </w:p>
    <w:sectPr w:rsidR="00864D88" w:rsidRPr="00864D88" w:rsidSect="0067534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35"/>
    <w:rsid w:val="000F00BF"/>
    <w:rsid w:val="0067534E"/>
    <w:rsid w:val="00864D88"/>
    <w:rsid w:val="00941CCD"/>
    <w:rsid w:val="009F3635"/>
    <w:rsid w:val="00AA640F"/>
    <w:rsid w:val="00AE6867"/>
    <w:rsid w:val="00E1299F"/>
    <w:rsid w:val="00EA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73127-F6DE-4AC5-898A-DAD688ED8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2018-05-05T07:37:00Z</dcterms:created>
  <dcterms:modified xsi:type="dcterms:W3CDTF">2018-05-05T07:57:00Z</dcterms:modified>
</cp:coreProperties>
</file>